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54DE7" w14:textId="77777777" w:rsidR="002001C9" w:rsidRDefault="002001C9">
      <w:pPr>
        <w:pStyle w:val="Corpodetexto"/>
        <w:spacing w:before="8"/>
        <w:ind w:left="0"/>
        <w:rPr>
          <w:rFonts w:ascii="Times New Roman"/>
          <w:sz w:val="8"/>
        </w:rPr>
      </w:pPr>
      <w:bookmarkStart w:id="0" w:name="_GoBack"/>
      <w:bookmarkEnd w:id="0"/>
    </w:p>
    <w:p w14:paraId="73443F06" w14:textId="77777777" w:rsidR="002001C9" w:rsidRPr="002D013C" w:rsidRDefault="00D73611">
      <w:pPr>
        <w:pStyle w:val="Corpodetexto"/>
        <w:spacing w:before="123"/>
        <w:ind w:left="222"/>
        <w:rPr>
          <w:rFonts w:ascii="Times New Roman" w:hAnsi="Times New Roman" w:cs="Times New Roman"/>
          <w:sz w:val="24"/>
          <w:szCs w:val="24"/>
        </w:rPr>
      </w:pPr>
      <w:r w:rsidRPr="002D013C">
        <w:rPr>
          <w:rFonts w:ascii="Times New Roman" w:hAnsi="Times New Roman" w:cs="Times New Roman"/>
          <w:sz w:val="24"/>
          <w:szCs w:val="24"/>
        </w:rPr>
        <w:t>À:</w:t>
      </w:r>
    </w:p>
    <w:p w14:paraId="1C32D081" w14:textId="3AF6001A" w:rsidR="002001C9" w:rsidRPr="002D013C" w:rsidRDefault="00D73611">
      <w:pPr>
        <w:pStyle w:val="Corpodetexto"/>
        <w:spacing w:before="1"/>
        <w:ind w:left="222"/>
        <w:jc w:val="both"/>
        <w:rPr>
          <w:rFonts w:ascii="Times New Roman" w:hAnsi="Times New Roman" w:cs="Times New Roman"/>
          <w:sz w:val="24"/>
          <w:szCs w:val="24"/>
        </w:rPr>
      </w:pPr>
      <w:r w:rsidRPr="002D013C">
        <w:rPr>
          <w:rFonts w:ascii="Times New Roman" w:hAnsi="Times New Roman" w:cs="Times New Roman"/>
          <w:sz w:val="24"/>
          <w:szCs w:val="24"/>
        </w:rPr>
        <w:t>Secretaria</w:t>
      </w:r>
      <w:r w:rsidRPr="002D01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Municipal de</w:t>
      </w:r>
      <w:r w:rsidRPr="002D01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Meio</w:t>
      </w:r>
      <w:r w:rsidRPr="002D01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Ambiente</w:t>
      </w:r>
      <w:r w:rsidRPr="002D01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d</w:t>
      </w:r>
      <w:r w:rsidR="002D013C">
        <w:rPr>
          <w:rFonts w:ascii="Times New Roman" w:hAnsi="Times New Roman" w:cs="Times New Roman"/>
          <w:sz w:val="24"/>
          <w:szCs w:val="24"/>
        </w:rPr>
        <w:t>e Peixoto de Azevedo</w:t>
      </w:r>
      <w:r w:rsidRPr="002D013C">
        <w:rPr>
          <w:rFonts w:ascii="Times New Roman" w:hAnsi="Times New Roman" w:cs="Times New Roman"/>
          <w:sz w:val="24"/>
          <w:szCs w:val="24"/>
        </w:rPr>
        <w:t>;</w:t>
      </w:r>
    </w:p>
    <w:p w14:paraId="3368B079" w14:textId="77777777" w:rsidR="009736C6" w:rsidRDefault="00D73611" w:rsidP="009736C6">
      <w:pPr>
        <w:pStyle w:val="Corpodetexto"/>
        <w:spacing w:before="120"/>
        <w:ind w:left="222" w:right="113"/>
        <w:jc w:val="both"/>
        <w:rPr>
          <w:rFonts w:ascii="Times New Roman" w:hAnsi="Times New Roman" w:cs="Times New Roman"/>
          <w:spacing w:val="-67"/>
          <w:sz w:val="24"/>
          <w:szCs w:val="24"/>
        </w:rPr>
      </w:pPr>
      <w:r w:rsidRPr="002D013C">
        <w:rPr>
          <w:rFonts w:ascii="Times New Roman" w:hAnsi="Times New Roman" w:cs="Times New Roman"/>
          <w:sz w:val="24"/>
          <w:szCs w:val="24"/>
        </w:rPr>
        <w:t>Venho</w:t>
      </w:r>
      <w:r w:rsidRPr="002D013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respeitosamente</w:t>
      </w:r>
      <w:r w:rsidRPr="002D013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a</w:t>
      </w:r>
      <w:r w:rsidRPr="002D013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presença</w:t>
      </w:r>
      <w:r w:rsidRPr="002D013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de</w:t>
      </w:r>
      <w:r w:rsidRPr="002D013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V.</w:t>
      </w:r>
      <w:r w:rsidRPr="002D013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Sr.ª.</w:t>
      </w:r>
      <w:r w:rsidRPr="002D013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REQUERER</w:t>
      </w:r>
      <w:r w:rsidRPr="002D013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a</w:t>
      </w:r>
      <w:r w:rsidRPr="002D013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emissão</w:t>
      </w:r>
      <w:r w:rsidRPr="002D013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da</w:t>
      </w:r>
      <w:r w:rsidRPr="002D013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Certidão</w:t>
      </w:r>
      <w:r w:rsidRPr="002D013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de</w:t>
      </w:r>
      <w:r w:rsidRPr="002D013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Uso</w:t>
      </w:r>
      <w:r w:rsidRPr="002D013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9736C6">
        <w:rPr>
          <w:rFonts w:ascii="Times New Roman" w:hAnsi="Times New Roman" w:cs="Times New Roman"/>
          <w:spacing w:val="-67"/>
          <w:sz w:val="24"/>
          <w:szCs w:val="24"/>
        </w:rPr>
        <w:t xml:space="preserve">   </w:t>
      </w:r>
    </w:p>
    <w:p w14:paraId="64759A23" w14:textId="7AE1618F" w:rsidR="002001C9" w:rsidRPr="009736C6" w:rsidRDefault="00D73611" w:rsidP="009736C6">
      <w:pPr>
        <w:pStyle w:val="Corpodetexto"/>
        <w:spacing w:before="120"/>
        <w:ind w:left="222" w:right="113"/>
        <w:jc w:val="both"/>
        <w:rPr>
          <w:rFonts w:ascii="Times New Roman" w:hAnsi="Times New Roman" w:cs="Times New Roman"/>
          <w:spacing w:val="-67"/>
          <w:sz w:val="24"/>
          <w:szCs w:val="24"/>
        </w:rPr>
      </w:pPr>
      <w:r w:rsidRPr="002D013C">
        <w:rPr>
          <w:rFonts w:ascii="Times New Roman" w:hAnsi="Times New Roman" w:cs="Times New Roman"/>
          <w:sz w:val="24"/>
          <w:szCs w:val="24"/>
        </w:rPr>
        <w:t>e</w:t>
      </w:r>
      <w:r w:rsidRPr="002D01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Ocupação</w:t>
      </w:r>
      <w:r w:rsidRPr="002D01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do</w:t>
      </w:r>
      <w:r w:rsidRPr="002D01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Solo</w:t>
      </w:r>
      <w:r w:rsidRPr="002D01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do</w:t>
      </w:r>
      <w:r w:rsidRPr="002D01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imóvel</w:t>
      </w:r>
      <w:r w:rsidRPr="002D01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abaixo</w:t>
      </w:r>
      <w:r w:rsidRPr="002D01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identificado,</w:t>
      </w:r>
      <w:r w:rsidRPr="002D01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relativa</w:t>
      </w:r>
      <w:r w:rsidRPr="002D01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às</w:t>
      </w:r>
      <w:r w:rsidRPr="002D01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atividades</w:t>
      </w:r>
      <w:r w:rsidRPr="002D01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a</w:t>
      </w:r>
      <w:r w:rsidRPr="002D01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seguir</w:t>
      </w:r>
      <w:r w:rsidRPr="002D01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caracterizadas.</w:t>
      </w:r>
    </w:p>
    <w:p w14:paraId="0EA7102D" w14:textId="77777777" w:rsidR="002001C9" w:rsidRDefault="002001C9">
      <w:pPr>
        <w:pStyle w:val="Corpodetexto"/>
        <w:spacing w:before="10"/>
        <w:ind w:left="0"/>
        <w:rPr>
          <w:sz w:val="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3544"/>
        <w:gridCol w:w="1134"/>
        <w:gridCol w:w="2520"/>
      </w:tblGrid>
      <w:tr w:rsidR="002001C9" w14:paraId="1E59B22B" w14:textId="77777777">
        <w:trPr>
          <w:trHeight w:val="218"/>
        </w:trPr>
        <w:tc>
          <w:tcPr>
            <w:tcW w:w="9074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A8D08D"/>
          </w:tcPr>
          <w:p w14:paraId="3A24518F" w14:textId="77777777" w:rsidR="002001C9" w:rsidRDefault="00D73611">
            <w:pPr>
              <w:pStyle w:val="TableParagraph"/>
              <w:spacing w:before="14"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DADOS 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REQUERENTE</w:t>
            </w:r>
          </w:p>
        </w:tc>
      </w:tr>
      <w:tr w:rsidR="002001C9" w14:paraId="0A3A9C9A" w14:textId="77777777" w:rsidTr="002D013C">
        <w:trPr>
          <w:trHeight w:val="385"/>
        </w:trPr>
        <w:tc>
          <w:tcPr>
            <w:tcW w:w="18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8D08D"/>
          </w:tcPr>
          <w:p w14:paraId="7214DF94" w14:textId="77777777" w:rsidR="002001C9" w:rsidRDefault="00D73611">
            <w:pPr>
              <w:pStyle w:val="TableParagraph"/>
              <w:spacing w:before="72"/>
              <w:ind w:left="107"/>
              <w:rPr>
                <w:sz w:val="20"/>
              </w:rPr>
            </w:pPr>
            <w:r>
              <w:rPr>
                <w:sz w:val="20"/>
              </w:rPr>
              <w:t>Nome/Razão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Social:</w:t>
            </w:r>
          </w:p>
        </w:tc>
        <w:tc>
          <w:tcPr>
            <w:tcW w:w="7198" w:type="dxa"/>
            <w:gridSpan w:val="3"/>
            <w:tcBorders>
              <w:bottom w:val="single" w:sz="6" w:space="0" w:color="000000"/>
            </w:tcBorders>
          </w:tcPr>
          <w:p w14:paraId="25D2274E" w14:textId="40548CF7" w:rsidR="002001C9" w:rsidRDefault="00200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01C9" w14:paraId="4153025A" w14:textId="77777777" w:rsidTr="002D013C">
        <w:trPr>
          <w:trHeight w:val="380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8D08D"/>
          </w:tcPr>
          <w:p w14:paraId="05967B71" w14:textId="77777777" w:rsidR="002001C9" w:rsidRDefault="00D7361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CNPJ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CPF: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A5A11" w14:textId="77777777" w:rsidR="002001C9" w:rsidRDefault="00200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1D2E2AF9" w14:textId="77777777" w:rsidR="002001C9" w:rsidRDefault="00D73611">
            <w:pPr>
              <w:pStyle w:val="TableParagraph"/>
              <w:spacing w:before="70"/>
              <w:ind w:left="56" w:right="34"/>
              <w:jc w:val="center"/>
              <w:rPr>
                <w:sz w:val="20"/>
              </w:rPr>
            </w:pPr>
            <w:r>
              <w:rPr>
                <w:sz w:val="20"/>
              </w:rPr>
              <w:t>Celular: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36269" w14:textId="77777777" w:rsidR="002001C9" w:rsidRDefault="00200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01C9" w14:paraId="4CA22726" w14:textId="77777777" w:rsidTr="002D013C">
        <w:trPr>
          <w:trHeight w:val="383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8D08D"/>
          </w:tcPr>
          <w:p w14:paraId="288E16FB" w14:textId="77777777" w:rsidR="002001C9" w:rsidRDefault="00D73611">
            <w:pPr>
              <w:pStyle w:val="TableParagraph"/>
              <w:spacing w:before="72"/>
              <w:ind w:left="107"/>
              <w:rPr>
                <w:sz w:val="20"/>
              </w:rPr>
            </w:pPr>
            <w:r>
              <w:rPr>
                <w:sz w:val="20"/>
              </w:rPr>
              <w:t>RG/CI: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45E51" w14:textId="77777777" w:rsidR="002001C9" w:rsidRDefault="00200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1E73400A" w14:textId="77777777" w:rsidR="002001C9" w:rsidRDefault="00D73611">
            <w:pPr>
              <w:pStyle w:val="TableParagraph"/>
              <w:spacing w:before="72"/>
              <w:ind w:left="-2" w:right="3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Telefone: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C87CA" w14:textId="77777777" w:rsidR="002001C9" w:rsidRDefault="00200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01C9" w14:paraId="7816BE66" w14:textId="77777777" w:rsidTr="002D013C">
        <w:trPr>
          <w:trHeight w:val="381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03C4C3AF" w14:textId="77777777" w:rsidR="002001C9" w:rsidRDefault="00D7361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Fantasia:</w:t>
            </w:r>
          </w:p>
        </w:tc>
        <w:tc>
          <w:tcPr>
            <w:tcW w:w="7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3D31D" w14:textId="77777777" w:rsidR="002001C9" w:rsidRDefault="00200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01C9" w14:paraId="0F477139" w14:textId="77777777" w:rsidTr="002D013C">
        <w:trPr>
          <w:trHeight w:val="383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1B93381B" w14:textId="77777777" w:rsidR="002001C9" w:rsidRDefault="00D7361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7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30C2" w14:textId="77777777" w:rsidR="002001C9" w:rsidRDefault="00200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CF5D2A" w14:textId="77777777" w:rsidR="002001C9" w:rsidRDefault="002001C9">
      <w:pPr>
        <w:pStyle w:val="Corpodetexto"/>
        <w:spacing w:after="1"/>
        <w:ind w:left="0"/>
        <w:rPr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4537"/>
        <w:gridCol w:w="850"/>
        <w:gridCol w:w="1843"/>
      </w:tblGrid>
      <w:tr w:rsidR="002001C9" w14:paraId="3A2C8D89" w14:textId="77777777">
        <w:trPr>
          <w:trHeight w:val="213"/>
        </w:trPr>
        <w:tc>
          <w:tcPr>
            <w:tcW w:w="907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2835FCB6" w14:textId="77777777" w:rsidR="002001C9" w:rsidRDefault="00D73611">
            <w:pPr>
              <w:pStyle w:val="TableParagraph"/>
              <w:spacing w:before="11"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IMOVEL</w:t>
            </w:r>
          </w:p>
        </w:tc>
      </w:tr>
      <w:tr w:rsidR="002001C9" w14:paraId="5B4BCD10" w14:textId="77777777">
        <w:trPr>
          <w:trHeight w:val="385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5A3E9C2E" w14:textId="77777777" w:rsidR="002001C9" w:rsidRDefault="00D73611">
            <w:pPr>
              <w:pStyle w:val="TableParagraph"/>
              <w:spacing w:before="72"/>
              <w:ind w:left="107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Nº:</w:t>
            </w:r>
          </w:p>
        </w:tc>
        <w:tc>
          <w:tcPr>
            <w:tcW w:w="723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A81A1" w14:textId="77777777" w:rsidR="002001C9" w:rsidRDefault="00200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01C9" w14:paraId="05122F98" w14:textId="77777777">
        <w:trPr>
          <w:trHeight w:val="378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0606B4E9" w14:textId="77777777" w:rsidR="002001C9" w:rsidRDefault="00D7361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Município: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56F6CE" w14:textId="77777777" w:rsidR="002001C9" w:rsidRDefault="00200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05472477" w14:textId="77777777" w:rsidR="002001C9" w:rsidRDefault="00D73611">
            <w:pPr>
              <w:pStyle w:val="TableParagraph"/>
              <w:spacing w:before="70"/>
              <w:ind w:left="105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EA4BA" w14:textId="77777777" w:rsidR="002001C9" w:rsidRDefault="00200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01C9" w14:paraId="54E915F3" w14:textId="77777777">
        <w:trPr>
          <w:trHeight w:val="381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25B87A4A" w14:textId="77777777" w:rsidR="002001C9" w:rsidRDefault="00D73611">
            <w:pPr>
              <w:pStyle w:val="TableParagraph"/>
              <w:spacing w:before="72"/>
              <w:ind w:left="107"/>
              <w:rPr>
                <w:sz w:val="20"/>
              </w:rPr>
            </w:pPr>
            <w:r>
              <w:rPr>
                <w:sz w:val="20"/>
              </w:rPr>
              <w:t>Complemento: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3838D5" w14:textId="77777777" w:rsidR="002001C9" w:rsidRDefault="00200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01C9" w14:paraId="12CC2A07" w14:textId="77777777">
        <w:trPr>
          <w:trHeight w:val="385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0CFBEB90" w14:textId="77777777" w:rsidR="002001C9" w:rsidRDefault="00D73611">
            <w:pPr>
              <w:pStyle w:val="TableParagraph"/>
              <w:spacing w:before="74"/>
              <w:ind w:left="107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  <w:tc>
          <w:tcPr>
            <w:tcW w:w="723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8B673" w14:textId="77777777" w:rsidR="002001C9" w:rsidRDefault="00200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7516A0" w14:textId="77777777" w:rsidR="002001C9" w:rsidRDefault="002001C9">
      <w:pPr>
        <w:pStyle w:val="Corpodetexto"/>
        <w:spacing w:after="1"/>
        <w:ind w:left="0"/>
        <w:rPr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7231"/>
      </w:tblGrid>
      <w:tr w:rsidR="002001C9" w14:paraId="098F93BC" w14:textId="77777777">
        <w:trPr>
          <w:trHeight w:val="213"/>
        </w:trPr>
        <w:tc>
          <w:tcPr>
            <w:tcW w:w="90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4FF1C7EC" w14:textId="77777777" w:rsidR="002001C9" w:rsidRDefault="00D73611">
            <w:pPr>
              <w:pStyle w:val="TableParagraph"/>
              <w:spacing w:before="14" w:line="17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CARACTERIZAÇÃO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ATIVIDADE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LICENCIADA</w:t>
            </w:r>
          </w:p>
        </w:tc>
      </w:tr>
      <w:tr w:rsidR="002001C9" w14:paraId="7DC7B535" w14:textId="77777777">
        <w:trPr>
          <w:trHeight w:val="383"/>
        </w:trPr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64235575" w14:textId="77777777" w:rsidR="002001C9" w:rsidRDefault="00D73611">
            <w:pPr>
              <w:pStyle w:val="TableParagraph"/>
              <w:spacing w:before="168"/>
              <w:ind w:left="107"/>
              <w:rPr>
                <w:sz w:val="20"/>
              </w:rPr>
            </w:pPr>
            <w:r>
              <w:rPr>
                <w:sz w:val="20"/>
              </w:rPr>
              <w:t>RESIDENCIAL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  <w:p w14:paraId="3A925241" w14:textId="77777777" w:rsidR="002001C9" w:rsidRDefault="00D73611">
            <w:pPr>
              <w:pStyle w:val="TableParagraph"/>
              <w:spacing w:before="124"/>
              <w:ind w:left="107" w:right="376"/>
              <w:rPr>
                <w:sz w:val="16"/>
              </w:rPr>
            </w:pPr>
            <w:r>
              <w:rPr>
                <w:sz w:val="20"/>
              </w:rPr>
              <w:t>ATIVIDADE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ECONOMICA</w:t>
            </w:r>
            <w:r>
              <w:rPr>
                <w:spacing w:val="-1"/>
                <w:sz w:val="16"/>
              </w:rPr>
              <w:t>:</w:t>
            </w:r>
          </w:p>
        </w:tc>
        <w:tc>
          <w:tcPr>
            <w:tcW w:w="7231" w:type="dxa"/>
            <w:tcBorders>
              <w:left w:val="single" w:sz="6" w:space="0" w:color="000000"/>
              <w:right w:val="single" w:sz="6" w:space="0" w:color="000000"/>
            </w:tcBorders>
          </w:tcPr>
          <w:p w14:paraId="1A6A5EE8" w14:textId="77777777" w:rsidR="002001C9" w:rsidRDefault="00200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01C9" w14:paraId="6589CFCC" w14:textId="77777777">
        <w:trPr>
          <w:trHeight w:val="381"/>
        </w:trPr>
        <w:tc>
          <w:tcPr>
            <w:tcW w:w="18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717FA4AB" w14:textId="77777777" w:rsidR="002001C9" w:rsidRDefault="002001C9">
            <w:pPr>
              <w:rPr>
                <w:sz w:val="2"/>
                <w:szCs w:val="2"/>
              </w:rPr>
            </w:pPr>
          </w:p>
        </w:tc>
        <w:tc>
          <w:tcPr>
            <w:tcW w:w="7231" w:type="dxa"/>
            <w:tcBorders>
              <w:left w:val="single" w:sz="6" w:space="0" w:color="000000"/>
              <w:right w:val="single" w:sz="6" w:space="0" w:color="000000"/>
            </w:tcBorders>
          </w:tcPr>
          <w:p w14:paraId="48DD1C0C" w14:textId="77777777" w:rsidR="002001C9" w:rsidRDefault="00200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01C9" w14:paraId="3895282F" w14:textId="77777777">
        <w:trPr>
          <w:trHeight w:val="383"/>
        </w:trPr>
        <w:tc>
          <w:tcPr>
            <w:tcW w:w="18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72F5C456" w14:textId="77777777" w:rsidR="002001C9" w:rsidRDefault="002001C9">
            <w:pPr>
              <w:rPr>
                <w:sz w:val="2"/>
                <w:szCs w:val="2"/>
              </w:rPr>
            </w:pPr>
          </w:p>
        </w:tc>
        <w:tc>
          <w:tcPr>
            <w:tcW w:w="7231" w:type="dxa"/>
            <w:tcBorders>
              <w:left w:val="single" w:sz="6" w:space="0" w:color="000000"/>
              <w:right w:val="single" w:sz="6" w:space="0" w:color="000000"/>
            </w:tcBorders>
          </w:tcPr>
          <w:p w14:paraId="597A016A" w14:textId="77777777" w:rsidR="002001C9" w:rsidRDefault="00200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01C9" w14:paraId="0A454A7D" w14:textId="77777777">
        <w:trPr>
          <w:trHeight w:val="383"/>
        </w:trPr>
        <w:tc>
          <w:tcPr>
            <w:tcW w:w="18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4D336366" w14:textId="77777777" w:rsidR="002001C9" w:rsidRDefault="002001C9">
            <w:pPr>
              <w:rPr>
                <w:sz w:val="2"/>
                <w:szCs w:val="2"/>
              </w:rPr>
            </w:pPr>
          </w:p>
        </w:tc>
        <w:tc>
          <w:tcPr>
            <w:tcW w:w="72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90F1B" w14:textId="77777777" w:rsidR="002001C9" w:rsidRDefault="00200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47626C" w14:textId="77777777" w:rsidR="002001C9" w:rsidRDefault="002001C9">
      <w:pPr>
        <w:pStyle w:val="Corpodetexto"/>
        <w:spacing w:after="1"/>
        <w:ind w:left="0"/>
        <w:rPr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1"/>
      </w:tblGrid>
      <w:tr w:rsidR="002001C9" w14:paraId="20447086" w14:textId="77777777">
        <w:trPr>
          <w:trHeight w:val="273"/>
        </w:trPr>
        <w:tc>
          <w:tcPr>
            <w:tcW w:w="90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109787E1" w14:textId="77777777" w:rsidR="002001C9" w:rsidRDefault="00D73611">
            <w:pPr>
              <w:pStyle w:val="TableParagraph"/>
              <w:spacing w:before="4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MOTIVO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SOLICITAÇÃO</w:t>
            </w:r>
          </w:p>
        </w:tc>
      </w:tr>
      <w:tr w:rsidR="002001C9" w14:paraId="7C8BB356" w14:textId="77777777">
        <w:trPr>
          <w:trHeight w:val="1722"/>
        </w:trPr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D777A" w14:textId="77777777" w:rsidR="002001C9" w:rsidRDefault="00D73611">
            <w:pPr>
              <w:pStyle w:val="TableParagraph"/>
              <w:spacing w:before="24" w:line="276" w:lineRule="auto"/>
              <w:ind w:left="820" w:right="3726"/>
              <w:rPr>
                <w:sz w:val="20"/>
              </w:rPr>
            </w:pPr>
            <w:r>
              <w:rPr>
                <w:sz w:val="20"/>
              </w:rPr>
              <w:t>Licenciamento Ambiental, atividade.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Instalação de Empresa Comercial, atividade.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Instalação de Empresa Industrial, atividade.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Construção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Residencial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Comercial.</w:t>
            </w:r>
          </w:p>
          <w:p w14:paraId="3FFD895E" w14:textId="77777777" w:rsidR="002001C9" w:rsidRDefault="00D73611">
            <w:pPr>
              <w:pStyle w:val="TableParagraph"/>
              <w:spacing w:line="276" w:lineRule="auto"/>
              <w:ind w:left="820" w:right="3026"/>
              <w:rPr>
                <w:sz w:val="20"/>
              </w:rPr>
            </w:pPr>
            <w:r>
              <w:rPr>
                <w:sz w:val="20"/>
              </w:rPr>
              <w:t>Renovação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Certidão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Ocupação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Solo.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Outros.</w:t>
            </w:r>
          </w:p>
        </w:tc>
      </w:tr>
    </w:tbl>
    <w:p w14:paraId="166BE26E" w14:textId="68A3616C" w:rsidR="002001C9" w:rsidRDefault="002D013C">
      <w:pPr>
        <w:pStyle w:val="Corpodetexto"/>
        <w:spacing w:before="123"/>
        <w:ind w:left="222" w:right="110"/>
        <w:jc w:val="both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39872" behindDoc="1" locked="0" layoutInCell="1" allowOverlap="1" wp14:anchorId="4A05487D" wp14:editId="28448B5E">
                <wp:simplePos x="0" y="0"/>
                <wp:positionH relativeFrom="page">
                  <wp:posOffset>1304925</wp:posOffset>
                </wp:positionH>
                <wp:positionV relativeFrom="paragraph">
                  <wp:posOffset>-1086485</wp:posOffset>
                </wp:positionV>
                <wp:extent cx="253365" cy="1041400"/>
                <wp:effectExtent l="0" t="0" r="0" b="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1041400"/>
                          <a:chOff x="2055" y="-1711"/>
                          <a:chExt cx="399" cy="1640"/>
                        </a:xfrm>
                      </wpg:grpSpPr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4" y="-1712"/>
                            <a:ext cx="399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4" y="-1433"/>
                            <a:ext cx="399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4" y="-1152"/>
                            <a:ext cx="399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4" y="-874"/>
                            <a:ext cx="399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4" y="-593"/>
                            <a:ext cx="399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4" y="-315"/>
                            <a:ext cx="399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EDD1448" id="Group 3" o:spid="_x0000_s1026" style="position:absolute;margin-left:102.75pt;margin-top:-85.55pt;width:19.95pt;height:82pt;z-index:-15876608;mso-position-horizontal-relative:page" coordorigin="2055,-1711" coordsize="399,1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2054;top:-1712;width:39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">
                  <v:imagedata r:id="rId8" o:title=""/>
                </v:shape>
                <v:shape id="Picture 8" o:spid="_x0000_s1028" type="#_x0000_t75" style="position:absolute;left:2054;top:-1433;width:39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">
                  <v:imagedata r:id="rId8" o:title=""/>
                </v:shape>
                <v:shape id="Picture 7" o:spid="_x0000_s1029" type="#_x0000_t75" style="position:absolute;left:2054;top:-1152;width:39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">
                  <v:imagedata r:id="rId8" o:title=""/>
                </v:shape>
                <v:shape id="Picture 6" o:spid="_x0000_s1030" type="#_x0000_t75" style="position:absolute;left:2054;top:-874;width:39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">
                  <v:imagedata r:id="rId8" o:title=""/>
                </v:shape>
                <v:shape id="Picture 5" o:spid="_x0000_s1031" type="#_x0000_t75" style="position:absolute;left:2054;top:-593;width:39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">
                  <v:imagedata r:id="rId8" o:title=""/>
                </v:shape>
                <v:shape id="Picture 4" o:spid="_x0000_s1032" type="#_x0000_t75" style="position:absolute;left:2054;top:-315;width:39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D73611">
        <w:rPr>
          <w:color w:val="000004"/>
        </w:rPr>
        <w:t>DECLARO estar ciente de toda a legislação que regulamenta o assunto</w:t>
      </w:r>
      <w:r w:rsidR="00D73611">
        <w:rPr>
          <w:color w:val="1C1C1E"/>
        </w:rPr>
        <w:t xml:space="preserve">, </w:t>
      </w:r>
      <w:r w:rsidR="00D73611">
        <w:rPr>
          <w:color w:val="000004"/>
        </w:rPr>
        <w:t>em especial a Lei</w:t>
      </w:r>
      <w:r w:rsidR="00D73611">
        <w:rPr>
          <w:color w:val="000004"/>
          <w:spacing w:val="1"/>
        </w:rPr>
        <w:t xml:space="preserve"> </w:t>
      </w:r>
      <w:r w:rsidR="00D73611">
        <w:rPr>
          <w:color w:val="000004"/>
        </w:rPr>
        <w:t>Municipal</w:t>
      </w:r>
      <w:r>
        <w:rPr>
          <w:color w:val="000004"/>
        </w:rPr>
        <w:t xml:space="preserve"> Complementar</w:t>
      </w:r>
      <w:r w:rsidR="00D73611">
        <w:rPr>
          <w:color w:val="000004"/>
        </w:rPr>
        <w:t xml:space="preserve"> nº. </w:t>
      </w:r>
      <w:r>
        <w:rPr>
          <w:color w:val="000004"/>
        </w:rPr>
        <w:t>28</w:t>
      </w:r>
      <w:r w:rsidR="00D73611">
        <w:rPr>
          <w:color w:val="000004"/>
        </w:rPr>
        <w:t xml:space="preserve">/2013 que dispõe sobre o Código de Meio Ambiente </w:t>
      </w:r>
      <w:r w:rsidR="00D73611">
        <w:t>do Município de</w:t>
      </w:r>
      <w:r w:rsidR="00D73611">
        <w:rPr>
          <w:spacing w:val="1"/>
        </w:rPr>
        <w:t xml:space="preserve"> </w:t>
      </w:r>
      <w:r>
        <w:t>Peixoto de Azevedo</w:t>
      </w:r>
      <w:r w:rsidR="00D73611">
        <w:t>.</w:t>
      </w:r>
    </w:p>
    <w:p w14:paraId="43DA56ED" w14:textId="77777777" w:rsidR="002001C9" w:rsidRDefault="00D73611">
      <w:pPr>
        <w:pStyle w:val="Corpodetexto"/>
        <w:spacing w:before="121"/>
        <w:ind w:left="222" w:right="115"/>
        <w:jc w:val="both"/>
      </w:pPr>
      <w:r>
        <w:rPr>
          <w:color w:val="000004"/>
        </w:rPr>
        <w:t>ATESTO para tanto, que a documentação em anexo</w:t>
      </w:r>
      <w:r>
        <w:rPr>
          <w:color w:val="1C1C1E"/>
        </w:rPr>
        <w:t>, está em conformidade com as</w:t>
      </w:r>
      <w:r>
        <w:rPr>
          <w:color w:val="1C1C1E"/>
          <w:spacing w:val="1"/>
        </w:rPr>
        <w:t xml:space="preserve"> </w:t>
      </w:r>
      <w:r>
        <w:rPr>
          <w:color w:val="1C1C1E"/>
        </w:rPr>
        <w:t>normas</w:t>
      </w:r>
      <w:r>
        <w:rPr>
          <w:color w:val="1C1C1E"/>
          <w:spacing w:val="-1"/>
        </w:rPr>
        <w:t xml:space="preserve"> </w:t>
      </w:r>
      <w:r>
        <w:rPr>
          <w:color w:val="000004"/>
        </w:rPr>
        <w:t>exigidas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e,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para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a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instrução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e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análise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proce</w:t>
      </w:r>
      <w:r>
        <w:rPr>
          <w:color w:val="1C1C1E"/>
        </w:rPr>
        <w:t>s</w:t>
      </w:r>
      <w:r>
        <w:rPr>
          <w:color w:val="000004"/>
        </w:rPr>
        <w:t>sual,</w:t>
      </w:r>
      <w:r>
        <w:rPr>
          <w:color w:val="000004"/>
          <w:spacing w:val="-2"/>
        </w:rPr>
        <w:t xml:space="preserve"> </w:t>
      </w:r>
      <w:r>
        <w:t>relativas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emissão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certidão</w:t>
      </w:r>
      <w:r>
        <w:rPr>
          <w:color w:val="000004"/>
        </w:rPr>
        <w:t>.</w:t>
      </w:r>
    </w:p>
    <w:p w14:paraId="2A458815" w14:textId="2F4C9197" w:rsidR="002001C9" w:rsidRDefault="002D013C" w:rsidP="002D013C">
      <w:pPr>
        <w:pStyle w:val="Corpodetexto"/>
        <w:tabs>
          <w:tab w:val="left" w:pos="7259"/>
          <w:tab w:val="left" w:pos="8241"/>
          <w:tab w:val="left" w:pos="9221"/>
        </w:tabs>
        <w:spacing w:before="118"/>
        <w:ind w:left="4111"/>
        <w:jc w:val="both"/>
      </w:pPr>
      <w:r>
        <w:rPr>
          <w:color w:val="1C1C1E"/>
        </w:rPr>
        <w:t>Peixoto de Azevedo/MT</w:t>
      </w:r>
      <w:r w:rsidR="00D73611">
        <w:rPr>
          <w:color w:val="1C1C1E"/>
        </w:rPr>
        <w:t>,</w:t>
      </w:r>
      <w:r w:rsidR="00D73611">
        <w:rPr>
          <w:color w:val="1C1C1E"/>
          <w:u w:val="single" w:color="1B1B1D"/>
        </w:rPr>
        <w:tab/>
      </w:r>
      <w:r w:rsidR="00D73611">
        <w:rPr>
          <w:color w:val="1C1C1E"/>
        </w:rPr>
        <w:t>/</w:t>
      </w:r>
      <w:r w:rsidR="00D73611">
        <w:rPr>
          <w:color w:val="1C1C1E"/>
          <w:u w:val="single" w:color="1B1B1D"/>
        </w:rPr>
        <w:tab/>
      </w:r>
      <w:r w:rsidR="00D73611">
        <w:rPr>
          <w:color w:val="1C1C1E"/>
        </w:rPr>
        <w:t>/</w:t>
      </w:r>
      <w:r w:rsidR="00D73611">
        <w:rPr>
          <w:color w:val="1C1C1E"/>
          <w:u w:val="single" w:color="1B1B1D"/>
        </w:rPr>
        <w:tab/>
      </w:r>
      <w:r w:rsidR="00D73611">
        <w:rPr>
          <w:color w:val="1C1C1E"/>
        </w:rPr>
        <w:t>.</w:t>
      </w:r>
    </w:p>
    <w:p w14:paraId="48825A21" w14:textId="77777777" w:rsidR="002001C9" w:rsidRDefault="002001C9">
      <w:pPr>
        <w:pStyle w:val="Corpodetexto"/>
        <w:ind w:left="0"/>
      </w:pPr>
    </w:p>
    <w:p w14:paraId="4BC88F49" w14:textId="77777777" w:rsidR="002001C9" w:rsidRDefault="002001C9">
      <w:pPr>
        <w:pStyle w:val="Corpodetexto"/>
        <w:ind w:left="0"/>
      </w:pPr>
    </w:p>
    <w:p w14:paraId="682DC18D" w14:textId="77777777" w:rsidR="002001C9" w:rsidRDefault="002001C9">
      <w:pPr>
        <w:pStyle w:val="Corpodetexto"/>
        <w:ind w:left="0"/>
      </w:pPr>
    </w:p>
    <w:p w14:paraId="3E673CDA" w14:textId="7806CD6D" w:rsidR="002001C9" w:rsidRDefault="002D013C">
      <w:pPr>
        <w:pStyle w:val="Corpodetexto"/>
        <w:spacing w:before="5"/>
        <w:ind w:left="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BABB3A" wp14:editId="3E204BC0">
                <wp:simplePos x="0" y="0"/>
                <wp:positionH relativeFrom="page">
                  <wp:posOffset>2406650</wp:posOffset>
                </wp:positionH>
                <wp:positionV relativeFrom="paragraph">
                  <wp:posOffset>186690</wp:posOffset>
                </wp:positionV>
                <wp:extent cx="310642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6420" cy="1270"/>
                        </a:xfrm>
                        <a:custGeom>
                          <a:avLst/>
                          <a:gdLst>
                            <a:gd name="T0" fmla="+- 0 3790 3790"/>
                            <a:gd name="T1" fmla="*/ T0 w 4892"/>
                            <a:gd name="T2" fmla="+- 0 8682 3790"/>
                            <a:gd name="T3" fmla="*/ T2 w 48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2">
                              <a:moveTo>
                                <a:pt x="0" y="0"/>
                              </a:moveTo>
                              <a:lnTo>
                                <a:pt x="4892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7350C7" id="Freeform 2" o:spid="_x0000_s1026" style="position:absolute;margin-left:189.5pt;margin-top:14.7pt;width:244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" path="m,l4892,e" filled="f" strokecolor="#000003" strokeweight=".22978mm">
                <v:path arrowok="t" o:connecttype="custom" o:connectlocs="0,0;3106420,0" o:connectangles="0,0"/>
                <w10:wrap type="topAndBottom" anchorx="page"/>
              </v:shape>
            </w:pict>
          </mc:Fallback>
        </mc:AlternateContent>
      </w:r>
    </w:p>
    <w:p w14:paraId="19964FFD" w14:textId="77777777" w:rsidR="002001C9" w:rsidRDefault="00D73611">
      <w:pPr>
        <w:spacing w:line="251" w:lineRule="exact"/>
        <w:ind w:left="3917" w:right="3805"/>
        <w:jc w:val="center"/>
        <w:rPr>
          <w:b/>
        </w:rPr>
      </w:pPr>
      <w:r>
        <w:rPr>
          <w:b/>
          <w:color w:val="000004"/>
        </w:rPr>
        <w:t>REQUERENTE</w:t>
      </w:r>
    </w:p>
    <w:p w14:paraId="368759C1" w14:textId="77777777" w:rsidR="002001C9" w:rsidRDefault="002001C9">
      <w:pPr>
        <w:spacing w:line="251" w:lineRule="exact"/>
        <w:jc w:val="center"/>
        <w:sectPr w:rsidR="002001C9" w:rsidSect="00B82299">
          <w:headerReference w:type="default" r:id="rId9"/>
          <w:type w:val="continuous"/>
          <w:pgSz w:w="11910" w:h="16840"/>
          <w:pgMar w:top="2722" w:right="1021" w:bottom="278" w:left="1480" w:header="425" w:footer="720" w:gutter="0"/>
          <w:pgNumType w:start="1"/>
          <w:cols w:space="720"/>
        </w:sectPr>
      </w:pPr>
    </w:p>
    <w:p w14:paraId="018B077A" w14:textId="77777777" w:rsidR="002001C9" w:rsidRDefault="002001C9">
      <w:pPr>
        <w:pStyle w:val="Corpodetexto"/>
        <w:spacing w:before="3"/>
        <w:ind w:left="0"/>
        <w:rPr>
          <w:b/>
          <w:sz w:val="8"/>
        </w:rPr>
      </w:pPr>
    </w:p>
    <w:p w14:paraId="4DAA75F0" w14:textId="77777777" w:rsidR="002001C9" w:rsidRDefault="00D73611">
      <w:pPr>
        <w:spacing w:before="101" w:line="276" w:lineRule="auto"/>
        <w:ind w:left="2175" w:right="113" w:hanging="1940"/>
        <w:rPr>
          <w:b/>
        </w:rPr>
      </w:pPr>
      <w:r>
        <w:rPr>
          <w:b/>
        </w:rPr>
        <w:t>RELAÇÃO DE DOCUMENTOS A SER APRESENTADO PARA A EXPEDIÇÃO DA</w:t>
      </w:r>
      <w:r>
        <w:rPr>
          <w:b/>
          <w:spacing w:val="-73"/>
        </w:rPr>
        <w:t xml:space="preserve"> </w:t>
      </w:r>
      <w:r>
        <w:rPr>
          <w:b/>
        </w:rPr>
        <w:t>CERTIDÃO</w:t>
      </w:r>
      <w:r>
        <w:rPr>
          <w:b/>
          <w:spacing w:val="-3"/>
        </w:rPr>
        <w:t xml:space="preserve"> </w:t>
      </w:r>
      <w:r>
        <w:rPr>
          <w:b/>
        </w:rPr>
        <w:t>DE USO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OCUPAÇÃO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SOLO</w:t>
      </w:r>
    </w:p>
    <w:p w14:paraId="1F7B4EE2" w14:textId="77777777" w:rsidR="002001C9" w:rsidRDefault="002001C9">
      <w:pPr>
        <w:pStyle w:val="Corpodetexto"/>
        <w:spacing w:before="8"/>
        <w:ind w:left="0"/>
        <w:rPr>
          <w:b/>
          <w:sz w:val="19"/>
        </w:rPr>
      </w:pPr>
    </w:p>
    <w:p w14:paraId="588DF91C" w14:textId="77777777" w:rsidR="002001C9" w:rsidRDefault="00D73611">
      <w:pPr>
        <w:pStyle w:val="PargrafodaLista"/>
        <w:numPr>
          <w:ilvl w:val="0"/>
          <w:numId w:val="1"/>
        </w:numPr>
        <w:tabs>
          <w:tab w:val="left" w:pos="650"/>
        </w:tabs>
        <w:spacing w:line="360" w:lineRule="auto"/>
        <w:ind w:right="5291" w:hanging="284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440384" behindDoc="1" locked="0" layoutInCell="1" allowOverlap="1" wp14:anchorId="61AD7569" wp14:editId="567E3913">
            <wp:simplePos x="0" y="0"/>
            <wp:positionH relativeFrom="page">
              <wp:posOffset>1080820</wp:posOffset>
            </wp:positionH>
            <wp:positionV relativeFrom="paragraph">
              <wp:posOffset>255385</wp:posOffset>
            </wp:positionV>
            <wp:extent cx="280416" cy="170688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440896" behindDoc="1" locked="0" layoutInCell="1" allowOverlap="1" wp14:anchorId="43607860" wp14:editId="66F6D8FC">
            <wp:simplePos x="0" y="0"/>
            <wp:positionH relativeFrom="page">
              <wp:posOffset>1080820</wp:posOffset>
            </wp:positionH>
            <wp:positionV relativeFrom="paragraph">
              <wp:posOffset>473317</wp:posOffset>
            </wp:positionV>
            <wp:extent cx="280416" cy="17068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441408" behindDoc="1" locked="0" layoutInCell="1" allowOverlap="1" wp14:anchorId="26EF1AC8" wp14:editId="3DE33F53">
            <wp:simplePos x="0" y="0"/>
            <wp:positionH relativeFrom="page">
              <wp:posOffset>1080820</wp:posOffset>
            </wp:positionH>
            <wp:positionV relativeFrom="paragraph">
              <wp:posOffset>691249</wp:posOffset>
            </wp:positionV>
            <wp:extent cx="280416" cy="170688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b/>
        </w:rPr>
        <w:t>PESSOA JURÍDICA</w:t>
      </w:r>
      <w:r>
        <w:rPr>
          <w:b/>
          <w:spacing w:val="1"/>
        </w:rPr>
        <w:t xml:space="preserve"> </w:t>
      </w:r>
      <w:r>
        <w:rPr>
          <w:sz w:val="20"/>
        </w:rPr>
        <w:t>Requerimento (modelo da SEMMA);</w:t>
      </w:r>
      <w:r>
        <w:rPr>
          <w:spacing w:val="-68"/>
          <w:sz w:val="20"/>
        </w:rPr>
        <w:t xml:space="preserve"> </w:t>
      </w:r>
      <w:r>
        <w:rPr>
          <w:sz w:val="20"/>
        </w:rPr>
        <w:t>Croqui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Localização;</w:t>
      </w:r>
    </w:p>
    <w:p w14:paraId="19006E7F" w14:textId="7EAC7638" w:rsidR="002001C9" w:rsidRDefault="00D73611" w:rsidP="009929FF">
      <w:pPr>
        <w:pStyle w:val="Corpodetexto"/>
        <w:spacing w:before="1" w:line="338" w:lineRule="auto"/>
        <w:ind w:left="0" w:right="5115"/>
      </w:pPr>
      <w:r>
        <w:rPr>
          <w:noProof/>
          <w:lang w:val="pt-BR" w:eastAsia="pt-BR"/>
        </w:rPr>
        <w:drawing>
          <wp:anchor distT="0" distB="0" distL="0" distR="0" simplePos="0" relativeHeight="487441920" behindDoc="1" locked="0" layoutInCell="1" allowOverlap="1" wp14:anchorId="520136BB" wp14:editId="139D8D23">
            <wp:simplePos x="0" y="0"/>
            <wp:positionH relativeFrom="page">
              <wp:posOffset>1080820</wp:posOffset>
            </wp:positionH>
            <wp:positionV relativeFrom="paragraph">
              <wp:posOffset>204516</wp:posOffset>
            </wp:positionV>
            <wp:extent cx="280416" cy="170688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442432" behindDoc="1" locked="0" layoutInCell="1" allowOverlap="1" wp14:anchorId="1E3C2C18" wp14:editId="057446ED">
            <wp:simplePos x="0" y="0"/>
            <wp:positionH relativeFrom="page">
              <wp:posOffset>1080820</wp:posOffset>
            </wp:positionH>
            <wp:positionV relativeFrom="paragraph">
              <wp:posOffset>422448</wp:posOffset>
            </wp:positionV>
            <wp:extent cx="280416" cy="170688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29FF">
        <w:t xml:space="preserve">       Cópia</w:t>
      </w:r>
      <w:r>
        <w:t xml:space="preserve"> do CNPJ</w:t>
      </w:r>
      <w:r w:rsidR="009929FF">
        <w:t xml:space="preserve"> (para empresas)</w:t>
      </w:r>
      <w:r>
        <w:t>;</w:t>
      </w:r>
    </w:p>
    <w:p w14:paraId="409BB0F0" w14:textId="2EE71710" w:rsidR="002001C9" w:rsidRDefault="00D73611" w:rsidP="00056D95">
      <w:pPr>
        <w:pStyle w:val="Corpodetexto"/>
        <w:spacing w:before="1" w:line="338" w:lineRule="auto"/>
        <w:ind w:right="1755"/>
      </w:pPr>
      <w:r>
        <w:rPr>
          <w:noProof/>
          <w:lang w:val="pt-BR" w:eastAsia="pt-BR"/>
        </w:rPr>
        <w:drawing>
          <wp:anchor distT="0" distB="0" distL="0" distR="0" simplePos="0" relativeHeight="487443456" behindDoc="1" locked="0" layoutInCell="1" allowOverlap="1" wp14:anchorId="6AFE6121" wp14:editId="726C9FD2">
            <wp:simplePos x="0" y="0"/>
            <wp:positionH relativeFrom="page">
              <wp:posOffset>1080820</wp:posOffset>
            </wp:positionH>
            <wp:positionV relativeFrom="paragraph">
              <wp:posOffset>422829</wp:posOffset>
            </wp:positionV>
            <wp:extent cx="280416" cy="170688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29FF">
        <w:t>Cópia do RG e CPF ou CNH pessoal do responsávle legal</w:t>
      </w:r>
      <w:r>
        <w:t>;</w:t>
      </w:r>
    </w:p>
    <w:p w14:paraId="0A609E47" w14:textId="013F8D6C" w:rsidR="00056D95" w:rsidRDefault="00056D95" w:rsidP="00056D95">
      <w:pPr>
        <w:pStyle w:val="Corpodetexto"/>
        <w:spacing w:before="1" w:line="338" w:lineRule="auto"/>
        <w:ind w:right="1755"/>
      </w:pPr>
      <w:r>
        <w:t>Cópia do comprovante de pagamento da taxa;</w:t>
      </w:r>
    </w:p>
    <w:p w14:paraId="7E212047" w14:textId="23F952B8" w:rsidR="00056D95" w:rsidRDefault="00056D95" w:rsidP="00056D95">
      <w:pPr>
        <w:pStyle w:val="Corpodetexto"/>
        <w:spacing w:before="1" w:line="338" w:lineRule="auto"/>
        <w:ind w:right="1046"/>
      </w:pPr>
      <w:r>
        <w:t>Cadastro Ambiental Rural (em caso de imóveis localizados em zona rural).</w:t>
      </w:r>
    </w:p>
    <w:p w14:paraId="7CD35F3F" w14:textId="77777777" w:rsidR="00056D95" w:rsidRDefault="00056D95" w:rsidP="00056D95">
      <w:pPr>
        <w:pStyle w:val="Corpodetexto"/>
        <w:spacing w:before="1" w:line="338" w:lineRule="auto"/>
        <w:ind w:right="1755"/>
      </w:pPr>
    </w:p>
    <w:p w14:paraId="3CAC6753" w14:textId="56E05623" w:rsidR="00056D95" w:rsidRDefault="00056D95" w:rsidP="00056D95">
      <w:pPr>
        <w:pStyle w:val="Corpodetexto"/>
        <w:spacing w:before="99"/>
        <w:ind w:left="0"/>
      </w:pPr>
    </w:p>
    <w:p w14:paraId="409C5F6A" w14:textId="398EBC86" w:rsidR="002001C9" w:rsidRDefault="00D73611">
      <w:pPr>
        <w:pStyle w:val="Corpodetexto"/>
        <w:spacing w:before="80"/>
      </w:pPr>
      <w:r>
        <w:t>.</w:t>
      </w:r>
    </w:p>
    <w:sectPr w:rsidR="002001C9">
      <w:pgSz w:w="11910" w:h="16840"/>
      <w:pgMar w:top="1780" w:right="1020" w:bottom="280" w:left="1480" w:header="4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7BE9F" w14:textId="77777777" w:rsidR="00126EEB" w:rsidRDefault="00126EEB">
      <w:r>
        <w:separator/>
      </w:r>
    </w:p>
  </w:endnote>
  <w:endnote w:type="continuationSeparator" w:id="0">
    <w:p w14:paraId="72C7AD55" w14:textId="77777777" w:rsidR="00126EEB" w:rsidRDefault="0012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9B674" w14:textId="77777777" w:rsidR="00126EEB" w:rsidRDefault="00126EEB">
      <w:r>
        <w:separator/>
      </w:r>
    </w:p>
  </w:footnote>
  <w:footnote w:type="continuationSeparator" w:id="0">
    <w:p w14:paraId="77787003" w14:textId="77777777" w:rsidR="00126EEB" w:rsidRDefault="00126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pPr w:leftFromText="141" w:rightFromText="141" w:vertAnchor="text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1701"/>
      <w:gridCol w:w="5812"/>
      <w:gridCol w:w="1841"/>
    </w:tblGrid>
    <w:tr w:rsidR="00B82299" w14:paraId="564B658B" w14:textId="77777777" w:rsidTr="006871DF">
      <w:trPr>
        <w:trHeight w:val="1071"/>
      </w:trPr>
      <w:tc>
        <w:tcPr>
          <w:tcW w:w="1701" w:type="dxa"/>
          <w:tcBorders>
            <w:bottom w:val="single" w:sz="4" w:space="0" w:color="auto"/>
          </w:tcBorders>
          <w:vAlign w:val="center"/>
        </w:tcPr>
        <w:p w14:paraId="1D181329" w14:textId="77777777" w:rsidR="00B82299" w:rsidRPr="00162EA6" w:rsidRDefault="00B82299" w:rsidP="00B82299">
          <w:pPr>
            <w:jc w:val="center"/>
          </w:pPr>
          <w:r>
            <w:rPr>
              <w:noProof/>
              <w:lang w:val="pt-BR"/>
            </w:rPr>
            <w:drawing>
              <wp:anchor distT="0" distB="0" distL="114300" distR="114300" simplePos="0" relativeHeight="251657216" behindDoc="1" locked="0" layoutInCell="1" allowOverlap="1" wp14:anchorId="41F2F931" wp14:editId="214EAD89">
                <wp:simplePos x="0" y="0"/>
                <wp:positionH relativeFrom="column">
                  <wp:posOffset>-58469</wp:posOffset>
                </wp:positionH>
                <wp:positionV relativeFrom="paragraph">
                  <wp:posOffset>-13872</wp:posOffset>
                </wp:positionV>
                <wp:extent cx="1014730" cy="1139190"/>
                <wp:effectExtent l="0" t="0" r="0" b="3810"/>
                <wp:wrapNone/>
                <wp:docPr id="2" name="Imagem 2" descr="Resultado de imagem para Peixoto de Azevedo brasÃ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Resultado de imagem para Peixoto de Azevedo brasÃ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730" cy="1139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2" w:type="dxa"/>
          <w:tcBorders>
            <w:bottom w:val="single" w:sz="4" w:space="0" w:color="auto"/>
          </w:tcBorders>
          <w:vAlign w:val="center"/>
        </w:tcPr>
        <w:p w14:paraId="3FA3DF11" w14:textId="77777777" w:rsidR="00B82299" w:rsidRPr="00B82299" w:rsidRDefault="00B82299" w:rsidP="00B82299">
          <w:pPr>
            <w:spacing w:before="120"/>
            <w:jc w:val="center"/>
            <w:rPr>
              <w:rFonts w:ascii="Times New Roman" w:hAnsi="Times New Roman" w:cs="Times New Roman"/>
              <w:b/>
            </w:rPr>
          </w:pPr>
          <w:r w:rsidRPr="00B82299">
            <w:rPr>
              <w:rFonts w:ascii="Times New Roman" w:hAnsi="Times New Roman" w:cs="Times New Roman"/>
              <w:noProof/>
            </w:rPr>
            <w:t>PREFEITURA DE PEIXOTO DE AZEVEDO - MT</w:t>
          </w:r>
        </w:p>
        <w:p w14:paraId="0CB15A7B" w14:textId="77777777" w:rsidR="00B82299" w:rsidRPr="00B82299" w:rsidRDefault="00B82299" w:rsidP="00B82299">
          <w:pPr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B82299">
            <w:rPr>
              <w:rFonts w:ascii="Times New Roman" w:hAnsi="Times New Roman" w:cs="Times New Roman"/>
              <w:b/>
              <w:sz w:val="22"/>
              <w:szCs w:val="22"/>
            </w:rPr>
            <w:t>Secretaria Municipal de Meio Ambiente, Mineração e Turismo</w:t>
          </w:r>
        </w:p>
        <w:p w14:paraId="0AE8E938" w14:textId="77777777" w:rsidR="00B82299" w:rsidRPr="00B82299" w:rsidRDefault="00B82299" w:rsidP="00B82299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82299">
            <w:rPr>
              <w:rFonts w:ascii="Times New Roman" w:hAnsi="Times New Roman" w:cs="Times New Roman"/>
              <w:sz w:val="16"/>
              <w:szCs w:val="16"/>
            </w:rPr>
            <w:t>Rua da Saúde, Centro</w:t>
          </w:r>
        </w:p>
        <w:p w14:paraId="2447B63A" w14:textId="77777777" w:rsidR="00B82299" w:rsidRPr="00B82299" w:rsidRDefault="00B82299" w:rsidP="00B82299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82299">
            <w:rPr>
              <w:rFonts w:ascii="Times New Roman" w:hAnsi="Times New Roman" w:cs="Times New Roman"/>
              <w:sz w:val="16"/>
              <w:szCs w:val="16"/>
            </w:rPr>
            <w:t>CEP: 78.530-000 – Fone: (66) 3575-5100</w:t>
          </w:r>
        </w:p>
        <w:p w14:paraId="6E26A157" w14:textId="77777777" w:rsidR="00B82299" w:rsidRPr="00B82299" w:rsidRDefault="00A0381E" w:rsidP="00B82299">
          <w:pPr>
            <w:jc w:val="center"/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</w:pPr>
          <w:hyperlink r:id="rId2" w:history="1">
            <w:r w:rsidR="00B82299" w:rsidRPr="00B82299">
              <w:rPr>
                <w:rStyle w:val="Hyperlink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>www.peixotodeazevedo.mt.gov.br</w:t>
            </w:r>
          </w:hyperlink>
        </w:p>
        <w:p w14:paraId="5B087161" w14:textId="77777777" w:rsidR="00B82299" w:rsidRPr="00B82299" w:rsidRDefault="00A0381E" w:rsidP="00B82299">
          <w:pPr>
            <w:jc w:val="center"/>
            <w:rPr>
              <w:rFonts w:ascii="Times New Roman" w:hAnsi="Times New Roman" w:cs="Times New Roman"/>
              <w:color w:val="000000" w:themeColor="text1"/>
            </w:rPr>
          </w:pPr>
          <w:hyperlink r:id="rId3" w:history="1">
            <w:r w:rsidR="00B82299" w:rsidRPr="00B82299">
              <w:rPr>
                <w:rStyle w:val="Hyperlink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>meioambiente.peixoto@hotmail.com</w:t>
            </w:r>
          </w:hyperlink>
        </w:p>
        <w:p w14:paraId="6DF269EE" w14:textId="77777777" w:rsidR="00B82299" w:rsidRPr="0068701B" w:rsidRDefault="00B82299" w:rsidP="00B82299">
          <w:pPr>
            <w:jc w:val="center"/>
            <w:rPr>
              <w:sz w:val="16"/>
              <w:szCs w:val="16"/>
            </w:rPr>
          </w:pPr>
        </w:p>
      </w:tc>
      <w:tc>
        <w:tcPr>
          <w:tcW w:w="1837" w:type="dxa"/>
          <w:shd w:val="clear" w:color="auto" w:fill="auto"/>
        </w:tcPr>
        <w:p w14:paraId="07D6CB8C" w14:textId="77777777" w:rsidR="00B82299" w:rsidRPr="0047222A" w:rsidRDefault="00B82299" w:rsidP="00B82299">
          <w:pPr>
            <w:rPr>
              <w:u w:val="single"/>
            </w:rPr>
          </w:pPr>
          <w:r>
            <w:rPr>
              <w:noProof/>
              <w:u w:val="single"/>
              <w:lang w:val="pt-BR"/>
            </w:rPr>
            <w:drawing>
              <wp:anchor distT="0" distB="0" distL="114300" distR="114300" simplePos="0" relativeHeight="251659264" behindDoc="0" locked="0" layoutInCell="1" allowOverlap="1" wp14:anchorId="6264275A" wp14:editId="37468595">
                <wp:simplePos x="0" y="0"/>
                <wp:positionH relativeFrom="column">
                  <wp:posOffset>-18359</wp:posOffset>
                </wp:positionH>
                <wp:positionV relativeFrom="paragraph">
                  <wp:posOffset>635</wp:posOffset>
                </wp:positionV>
                <wp:extent cx="1085222" cy="1152418"/>
                <wp:effectExtent l="0" t="0" r="635" b="0"/>
                <wp:wrapNone/>
                <wp:docPr id="4" name="Imagem 4" descr="C:\Users\Win 7\Desktop\LOGO_SECRETARIA_OFICI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Win 7\Desktop\LOGO_SECRETARIA_OFICI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22" cy="11524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82299" w14:paraId="3B54DEC5" w14:textId="77777777" w:rsidTr="00B82299">
      <w:trPr>
        <w:trHeight w:val="385"/>
      </w:trPr>
      <w:tc>
        <w:tcPr>
          <w:tcW w:w="9354" w:type="dxa"/>
          <w:gridSpan w:val="3"/>
          <w:shd w:val="clear" w:color="auto" w:fill="D9D9D9"/>
          <w:vAlign w:val="center"/>
        </w:tcPr>
        <w:p w14:paraId="25835B5E" w14:textId="5281B085" w:rsidR="00B82299" w:rsidRPr="00B82299" w:rsidRDefault="00B82299" w:rsidP="00B82299">
          <w:pPr>
            <w:pStyle w:val="Ttulo1"/>
            <w:spacing w:before="0"/>
            <w:ind w:left="142" w:firstLine="0"/>
            <w:jc w:val="center"/>
            <w:outlineLvl w:val="0"/>
            <w:rPr>
              <w:rFonts w:ascii="Times New Roman" w:hAnsi="Times New Roman" w:cs="Times New Roman"/>
              <w:sz w:val="26"/>
              <w:szCs w:val="26"/>
            </w:rPr>
          </w:pPr>
          <w:r w:rsidRPr="00B82299">
            <w:rPr>
              <w:rFonts w:ascii="Times New Roman" w:hAnsi="Times New Roman" w:cs="Times New Roman"/>
              <w:color w:val="000004"/>
              <w:sz w:val="26"/>
              <w:szCs w:val="26"/>
            </w:rPr>
            <w:t>REQUERIMENTO</w:t>
          </w:r>
          <w:r w:rsidRPr="00B82299">
            <w:rPr>
              <w:rFonts w:ascii="Times New Roman" w:hAnsi="Times New Roman" w:cs="Times New Roman"/>
              <w:color w:val="000004"/>
              <w:spacing w:val="-3"/>
              <w:sz w:val="26"/>
              <w:szCs w:val="26"/>
            </w:rPr>
            <w:t xml:space="preserve"> </w:t>
          </w:r>
          <w:r w:rsidRPr="00B82299">
            <w:rPr>
              <w:rFonts w:ascii="Times New Roman" w:hAnsi="Times New Roman" w:cs="Times New Roman"/>
              <w:color w:val="000004"/>
              <w:sz w:val="26"/>
              <w:szCs w:val="26"/>
            </w:rPr>
            <w:t>PARA</w:t>
          </w:r>
          <w:r w:rsidRPr="00B82299">
            <w:rPr>
              <w:rFonts w:ascii="Times New Roman" w:hAnsi="Times New Roman" w:cs="Times New Roman"/>
              <w:color w:val="000004"/>
              <w:spacing w:val="-4"/>
              <w:sz w:val="26"/>
              <w:szCs w:val="26"/>
            </w:rPr>
            <w:t xml:space="preserve"> </w:t>
          </w:r>
          <w:r w:rsidRPr="00B82299">
            <w:rPr>
              <w:rFonts w:ascii="Times New Roman" w:hAnsi="Times New Roman" w:cs="Times New Roman"/>
              <w:sz w:val="26"/>
              <w:szCs w:val="26"/>
            </w:rPr>
            <w:t>CERTIDÃO</w:t>
          </w:r>
          <w:r w:rsidRPr="00B82299">
            <w:rPr>
              <w:rFonts w:ascii="Times New Roman" w:hAnsi="Times New Roman" w:cs="Times New Roman"/>
              <w:spacing w:val="-4"/>
              <w:sz w:val="26"/>
              <w:szCs w:val="26"/>
            </w:rPr>
            <w:t xml:space="preserve"> </w:t>
          </w:r>
          <w:r w:rsidRPr="00B82299">
            <w:rPr>
              <w:rFonts w:ascii="Times New Roman" w:hAnsi="Times New Roman" w:cs="Times New Roman"/>
              <w:sz w:val="26"/>
              <w:szCs w:val="26"/>
            </w:rPr>
            <w:t>DE</w:t>
          </w:r>
          <w:r w:rsidRPr="00B82299">
            <w:rPr>
              <w:rFonts w:ascii="Times New Roman" w:hAnsi="Times New Roman" w:cs="Times New Roman"/>
              <w:spacing w:val="-2"/>
              <w:sz w:val="26"/>
              <w:szCs w:val="26"/>
            </w:rPr>
            <w:t xml:space="preserve"> </w:t>
          </w:r>
          <w:r w:rsidRPr="00B82299">
            <w:rPr>
              <w:rFonts w:ascii="Times New Roman" w:hAnsi="Times New Roman" w:cs="Times New Roman"/>
              <w:sz w:val="26"/>
              <w:szCs w:val="26"/>
            </w:rPr>
            <w:t>USO</w:t>
          </w:r>
          <w:r w:rsidRPr="00B82299">
            <w:rPr>
              <w:rFonts w:ascii="Times New Roman" w:hAnsi="Times New Roman" w:cs="Times New Roman"/>
              <w:spacing w:val="-4"/>
              <w:sz w:val="26"/>
              <w:szCs w:val="26"/>
            </w:rPr>
            <w:t xml:space="preserve"> </w:t>
          </w:r>
          <w:r w:rsidRPr="00B82299">
            <w:rPr>
              <w:rFonts w:ascii="Times New Roman" w:hAnsi="Times New Roman" w:cs="Times New Roman"/>
              <w:sz w:val="26"/>
              <w:szCs w:val="26"/>
            </w:rPr>
            <w:t>E</w:t>
          </w:r>
          <w:r w:rsidRPr="00B82299">
            <w:rPr>
              <w:rFonts w:ascii="Times New Roman" w:hAnsi="Times New Roman" w:cs="Times New Roman"/>
              <w:spacing w:val="-3"/>
              <w:sz w:val="26"/>
              <w:szCs w:val="26"/>
            </w:rPr>
            <w:t xml:space="preserve"> </w:t>
          </w:r>
          <w:r w:rsidRPr="00B82299">
            <w:rPr>
              <w:rFonts w:ascii="Times New Roman" w:hAnsi="Times New Roman" w:cs="Times New Roman"/>
              <w:sz w:val="26"/>
              <w:szCs w:val="26"/>
            </w:rPr>
            <w:t>OCUPAÇÃO</w:t>
          </w:r>
          <w:r w:rsidRPr="00B82299">
            <w:rPr>
              <w:rFonts w:ascii="Times New Roman" w:hAnsi="Times New Roman" w:cs="Times New Roman"/>
              <w:spacing w:val="-3"/>
              <w:sz w:val="26"/>
              <w:szCs w:val="26"/>
            </w:rPr>
            <w:t xml:space="preserve"> </w:t>
          </w:r>
          <w:r w:rsidRPr="00B82299">
            <w:rPr>
              <w:rFonts w:ascii="Times New Roman" w:hAnsi="Times New Roman" w:cs="Times New Roman"/>
              <w:sz w:val="26"/>
              <w:szCs w:val="26"/>
            </w:rPr>
            <w:t>DO</w:t>
          </w:r>
          <w:r w:rsidRPr="00B82299">
            <w:rPr>
              <w:rFonts w:ascii="Times New Roman" w:hAnsi="Times New Roman" w:cs="Times New Roman"/>
              <w:spacing w:val="-4"/>
              <w:sz w:val="26"/>
              <w:szCs w:val="26"/>
            </w:rPr>
            <w:t xml:space="preserve"> </w:t>
          </w:r>
          <w:r w:rsidRPr="00B82299">
            <w:rPr>
              <w:rFonts w:ascii="Times New Roman" w:hAnsi="Times New Roman" w:cs="Times New Roman"/>
              <w:sz w:val="26"/>
              <w:szCs w:val="26"/>
            </w:rPr>
            <w:t>SOLO</w:t>
          </w:r>
        </w:p>
      </w:tc>
    </w:tr>
  </w:tbl>
  <w:p w14:paraId="2241CF61" w14:textId="5B927825" w:rsidR="002001C9" w:rsidRDefault="002001C9">
    <w:pPr>
      <w:pStyle w:val="Corpodetexto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01ACF"/>
    <w:multiLevelType w:val="hybridMultilevel"/>
    <w:tmpl w:val="60724DE8"/>
    <w:lvl w:ilvl="0" w:tplc="33CC63EA">
      <w:start w:val="1"/>
      <w:numFmt w:val="decimal"/>
      <w:lvlText w:val="%1."/>
      <w:lvlJc w:val="left"/>
      <w:pPr>
        <w:ind w:left="505" w:hanging="428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4A87138">
      <w:numFmt w:val="bullet"/>
      <w:lvlText w:val="•"/>
      <w:lvlJc w:val="left"/>
      <w:pPr>
        <w:ind w:left="1390" w:hanging="428"/>
      </w:pPr>
      <w:rPr>
        <w:rFonts w:hint="default"/>
        <w:lang w:val="pt-PT" w:eastAsia="en-US" w:bidi="ar-SA"/>
      </w:rPr>
    </w:lvl>
    <w:lvl w:ilvl="2" w:tplc="1558510C">
      <w:numFmt w:val="bullet"/>
      <w:lvlText w:val="•"/>
      <w:lvlJc w:val="left"/>
      <w:pPr>
        <w:ind w:left="2281" w:hanging="428"/>
      </w:pPr>
      <w:rPr>
        <w:rFonts w:hint="default"/>
        <w:lang w:val="pt-PT" w:eastAsia="en-US" w:bidi="ar-SA"/>
      </w:rPr>
    </w:lvl>
    <w:lvl w:ilvl="3" w:tplc="CF2A01DE">
      <w:numFmt w:val="bullet"/>
      <w:lvlText w:val="•"/>
      <w:lvlJc w:val="left"/>
      <w:pPr>
        <w:ind w:left="3171" w:hanging="428"/>
      </w:pPr>
      <w:rPr>
        <w:rFonts w:hint="default"/>
        <w:lang w:val="pt-PT" w:eastAsia="en-US" w:bidi="ar-SA"/>
      </w:rPr>
    </w:lvl>
    <w:lvl w:ilvl="4" w:tplc="DBB43EF0">
      <w:numFmt w:val="bullet"/>
      <w:lvlText w:val="•"/>
      <w:lvlJc w:val="left"/>
      <w:pPr>
        <w:ind w:left="4062" w:hanging="428"/>
      </w:pPr>
      <w:rPr>
        <w:rFonts w:hint="default"/>
        <w:lang w:val="pt-PT" w:eastAsia="en-US" w:bidi="ar-SA"/>
      </w:rPr>
    </w:lvl>
    <w:lvl w:ilvl="5" w:tplc="EC6A5D7A">
      <w:numFmt w:val="bullet"/>
      <w:lvlText w:val="•"/>
      <w:lvlJc w:val="left"/>
      <w:pPr>
        <w:ind w:left="4953" w:hanging="428"/>
      </w:pPr>
      <w:rPr>
        <w:rFonts w:hint="default"/>
        <w:lang w:val="pt-PT" w:eastAsia="en-US" w:bidi="ar-SA"/>
      </w:rPr>
    </w:lvl>
    <w:lvl w:ilvl="6" w:tplc="8544FBAA">
      <w:numFmt w:val="bullet"/>
      <w:lvlText w:val="•"/>
      <w:lvlJc w:val="left"/>
      <w:pPr>
        <w:ind w:left="5843" w:hanging="428"/>
      </w:pPr>
      <w:rPr>
        <w:rFonts w:hint="default"/>
        <w:lang w:val="pt-PT" w:eastAsia="en-US" w:bidi="ar-SA"/>
      </w:rPr>
    </w:lvl>
    <w:lvl w:ilvl="7" w:tplc="5A2A7DAC">
      <w:numFmt w:val="bullet"/>
      <w:lvlText w:val="•"/>
      <w:lvlJc w:val="left"/>
      <w:pPr>
        <w:ind w:left="6734" w:hanging="428"/>
      </w:pPr>
      <w:rPr>
        <w:rFonts w:hint="default"/>
        <w:lang w:val="pt-PT" w:eastAsia="en-US" w:bidi="ar-SA"/>
      </w:rPr>
    </w:lvl>
    <w:lvl w:ilvl="8" w:tplc="A38498F4">
      <w:numFmt w:val="bullet"/>
      <w:lvlText w:val="•"/>
      <w:lvlJc w:val="left"/>
      <w:pPr>
        <w:ind w:left="7625" w:hanging="4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C9"/>
    <w:rsid w:val="00056D95"/>
    <w:rsid w:val="00126EEB"/>
    <w:rsid w:val="002001C9"/>
    <w:rsid w:val="002D013C"/>
    <w:rsid w:val="009736C6"/>
    <w:rsid w:val="009929FF"/>
    <w:rsid w:val="00A0381E"/>
    <w:rsid w:val="00B82299"/>
    <w:rsid w:val="00D7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322E25"/>
  <w15:docId w15:val="{B42549DE-3626-4B81-964A-84AB5399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101"/>
      <w:ind w:left="649" w:hanging="42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05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"/>
      <w:ind w:left="649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822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2299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822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2299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rsid w:val="00B822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B822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enciamentoambiental@sinop.mt.gov.br" TargetMode="External"/><Relationship Id="rId2" Type="http://schemas.openxmlformats.org/officeDocument/2006/relationships/hyperlink" Target="http://www.sinop.mt.gov.br/meioambiente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Arantes</dc:creator>
  <cp:lastModifiedBy>PREFEITURA - AMBIENT</cp:lastModifiedBy>
  <cp:revision>2</cp:revision>
  <dcterms:created xsi:type="dcterms:W3CDTF">2024-06-19T21:10:00Z</dcterms:created>
  <dcterms:modified xsi:type="dcterms:W3CDTF">2024-06-19T21:10:00Z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2021-07-07T00:00:00Z</vt:filetime>
  </property>
</Properties>
</file>